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4223"/>
      </w:tblGrid>
      <w:tr w:rsidR="00690C31">
        <w:tc>
          <w:tcPr>
            <w:tcW w:w="3828" w:type="dxa"/>
          </w:tcPr>
          <w:p w:rsidR="00690C31" w:rsidRDefault="00690C31" w:rsidP="003F5E2E">
            <w:pPr>
              <w:ind w:left="248" w:right="-5352" w:hanging="24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proofErr w:type="spellStart"/>
            <w:r>
              <w:rPr>
                <w:b/>
                <w:bCs/>
              </w:rPr>
              <w:t>попопопо</w:t>
            </w:r>
            <w:proofErr w:type="spellEnd"/>
          </w:p>
          <w:p w:rsidR="00690C31" w:rsidRPr="00391A08" w:rsidRDefault="00690C31" w:rsidP="00B95A51">
            <w:pPr>
              <w:jc w:val="center"/>
              <w:rPr>
                <w:b/>
                <w:bCs/>
              </w:rPr>
            </w:pPr>
            <w:r w:rsidRPr="00391A08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90C31" w:rsidRPr="00391A08" w:rsidRDefault="00690C31" w:rsidP="00B95A51">
            <w:pPr>
              <w:jc w:val="center"/>
              <w:rPr>
                <w:b/>
                <w:bCs/>
              </w:rPr>
            </w:pPr>
            <w:r w:rsidRPr="00391A08"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690C31" w:rsidRDefault="00690C31" w:rsidP="00B95A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>«</w:t>
            </w:r>
            <w:r w:rsidRPr="00391A08">
              <w:rPr>
                <w:b/>
                <w:bCs/>
                <w:sz w:val="22"/>
                <w:szCs w:val="22"/>
              </w:rPr>
              <w:t>ПЕЧОРА»</w:t>
            </w:r>
          </w:p>
        </w:tc>
        <w:tc>
          <w:tcPr>
            <w:tcW w:w="1417" w:type="dxa"/>
          </w:tcPr>
          <w:p w:rsidR="00690C31" w:rsidRDefault="00943FE2" w:rsidP="00B95A5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3" w:type="dxa"/>
          </w:tcPr>
          <w:p w:rsidR="00690C31" w:rsidRDefault="00690C31" w:rsidP="00B95A51">
            <w:pPr>
              <w:pStyle w:val="2"/>
            </w:pPr>
            <w:r>
              <w:t xml:space="preserve"> </w:t>
            </w:r>
          </w:p>
          <w:p w:rsidR="00690C31" w:rsidRPr="00391A08" w:rsidRDefault="00690C31" w:rsidP="00B95A51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</w:t>
            </w:r>
            <w:r w:rsidRPr="00391A08">
              <w:rPr>
                <w:sz w:val="22"/>
                <w:szCs w:val="22"/>
              </w:rPr>
              <w:t xml:space="preserve">»  </w:t>
            </w:r>
          </w:p>
          <w:p w:rsidR="00690C31" w:rsidRPr="00391A08" w:rsidRDefault="00690C31" w:rsidP="00B95A51">
            <w:pPr>
              <w:pStyle w:val="2"/>
              <w:rPr>
                <w:sz w:val="22"/>
                <w:szCs w:val="22"/>
              </w:rPr>
            </w:pPr>
            <w:r w:rsidRPr="00391A08">
              <w:rPr>
                <w:sz w:val="22"/>
                <w:szCs w:val="22"/>
              </w:rPr>
              <w:t>МУНИЦИПАЛЬНÖЙ РАЙОНСА</w:t>
            </w:r>
          </w:p>
          <w:p w:rsidR="00690C31" w:rsidRPr="00391A08" w:rsidRDefault="00690C31" w:rsidP="00B95A51">
            <w:pPr>
              <w:pStyle w:val="2"/>
              <w:rPr>
                <w:sz w:val="22"/>
                <w:szCs w:val="22"/>
              </w:rPr>
            </w:pPr>
            <w:r w:rsidRPr="00391A08">
              <w:rPr>
                <w:sz w:val="22"/>
                <w:szCs w:val="22"/>
              </w:rPr>
              <w:t xml:space="preserve">АДМИНИСТРАЦИЯ </w:t>
            </w:r>
          </w:p>
          <w:p w:rsidR="00690C31" w:rsidRDefault="00690C31" w:rsidP="00B95A51">
            <w:pPr>
              <w:pStyle w:val="2"/>
              <w:rPr>
                <w:b w:val="0"/>
                <w:bCs w:val="0"/>
              </w:rPr>
            </w:pPr>
          </w:p>
          <w:p w:rsidR="00690C31" w:rsidRDefault="00690C31" w:rsidP="00B95A5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690C31">
        <w:tc>
          <w:tcPr>
            <w:tcW w:w="9468" w:type="dxa"/>
            <w:gridSpan w:val="3"/>
          </w:tcPr>
          <w:p w:rsidR="00690C31" w:rsidRDefault="00690C31" w:rsidP="00B95A51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  <w:p w:rsidR="00690C31" w:rsidRDefault="00690C31" w:rsidP="00B95A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690C31" w:rsidRDefault="00690C31" w:rsidP="00B95A51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ШУÖМ</w:t>
            </w:r>
            <w:proofErr w:type="gramEnd"/>
          </w:p>
          <w:p w:rsidR="00690C31" w:rsidRDefault="00690C31" w:rsidP="00B95A51">
            <w:pPr>
              <w:ind w:right="-108"/>
              <w:jc w:val="center"/>
              <w:rPr>
                <w:b/>
                <w:bCs/>
              </w:rPr>
            </w:pPr>
          </w:p>
        </w:tc>
      </w:tr>
      <w:tr w:rsidR="00690C31">
        <w:tc>
          <w:tcPr>
            <w:tcW w:w="3828" w:type="dxa"/>
          </w:tcPr>
          <w:p w:rsidR="00690C31" w:rsidRDefault="00A34A92" w:rsidP="00B95A51">
            <w:pPr>
              <w:rPr>
                <w:sz w:val="26"/>
                <w:szCs w:val="26"/>
              </w:rPr>
            </w:pPr>
            <w:r w:rsidRPr="00305909">
              <w:rPr>
                <w:sz w:val="26"/>
                <w:szCs w:val="26"/>
                <w:u w:val="single"/>
              </w:rPr>
              <w:t xml:space="preserve">« </w:t>
            </w:r>
            <w:r w:rsidR="00BD1A51">
              <w:rPr>
                <w:sz w:val="26"/>
                <w:szCs w:val="26"/>
                <w:u w:val="single"/>
              </w:rPr>
              <w:t xml:space="preserve">11 </w:t>
            </w:r>
            <w:r w:rsidRPr="00305909">
              <w:rPr>
                <w:sz w:val="26"/>
                <w:szCs w:val="26"/>
                <w:u w:val="single"/>
              </w:rPr>
              <w:t xml:space="preserve"> »</w:t>
            </w:r>
            <w:r w:rsidR="00930913" w:rsidRPr="00305909">
              <w:rPr>
                <w:sz w:val="26"/>
                <w:szCs w:val="26"/>
                <w:u w:val="single"/>
              </w:rPr>
              <w:t xml:space="preserve"> </w:t>
            </w:r>
            <w:r w:rsidR="00305909">
              <w:rPr>
                <w:sz w:val="26"/>
                <w:szCs w:val="26"/>
                <w:u w:val="single"/>
              </w:rPr>
              <w:t xml:space="preserve">  декабря   </w:t>
            </w:r>
            <w:r w:rsidR="00310542">
              <w:rPr>
                <w:sz w:val="26"/>
                <w:szCs w:val="26"/>
              </w:rPr>
              <w:t xml:space="preserve"> </w:t>
            </w:r>
            <w:r w:rsidR="00690C31" w:rsidRPr="00391A08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3</w:t>
            </w:r>
            <w:r w:rsidR="00690C31">
              <w:rPr>
                <w:sz w:val="26"/>
                <w:szCs w:val="26"/>
              </w:rPr>
              <w:t xml:space="preserve"> </w:t>
            </w:r>
            <w:r w:rsidR="00690C31" w:rsidRPr="00391A08">
              <w:rPr>
                <w:sz w:val="26"/>
                <w:szCs w:val="26"/>
              </w:rPr>
              <w:t>г</w:t>
            </w:r>
            <w:r w:rsidR="00AB22E7">
              <w:rPr>
                <w:sz w:val="26"/>
                <w:szCs w:val="26"/>
              </w:rPr>
              <w:t>.</w:t>
            </w:r>
          </w:p>
          <w:p w:rsidR="00690C31" w:rsidRPr="00391A08" w:rsidRDefault="00690C31" w:rsidP="00B95A51">
            <w:pPr>
              <w:rPr>
                <w:sz w:val="26"/>
                <w:szCs w:val="26"/>
              </w:rPr>
            </w:pPr>
            <w:r w:rsidRPr="00391A08">
              <w:rPr>
                <w:sz w:val="22"/>
                <w:szCs w:val="22"/>
              </w:rPr>
              <w:t>г. Печора,  Республика Коми</w:t>
            </w:r>
          </w:p>
          <w:p w:rsidR="00690C31" w:rsidRDefault="00690C31" w:rsidP="00B95A51">
            <w:pPr>
              <w:jc w:val="both"/>
            </w:pPr>
          </w:p>
        </w:tc>
        <w:tc>
          <w:tcPr>
            <w:tcW w:w="1417" w:type="dxa"/>
          </w:tcPr>
          <w:p w:rsidR="00690C31" w:rsidRDefault="00690C31" w:rsidP="00B95A51">
            <w:pPr>
              <w:jc w:val="both"/>
              <w:rPr>
                <w:b/>
                <w:bCs/>
              </w:rPr>
            </w:pPr>
          </w:p>
        </w:tc>
        <w:tc>
          <w:tcPr>
            <w:tcW w:w="4223" w:type="dxa"/>
          </w:tcPr>
          <w:p w:rsidR="00690C31" w:rsidRPr="00391A08" w:rsidRDefault="00690C31" w:rsidP="00B95A51">
            <w:pPr>
              <w:tabs>
                <w:tab w:val="left" w:pos="480"/>
                <w:tab w:val="right" w:pos="3611"/>
              </w:tabs>
              <w:jc w:val="right"/>
              <w:rPr>
                <w:sz w:val="26"/>
                <w:szCs w:val="26"/>
              </w:rPr>
            </w:pPr>
            <w:r>
              <w:tab/>
            </w:r>
            <w:r w:rsidR="00291BF9">
              <w:rPr>
                <w:sz w:val="26"/>
                <w:szCs w:val="26"/>
              </w:rPr>
              <w:t xml:space="preserve">                           № </w:t>
            </w:r>
            <w:r w:rsidR="00BD1A51">
              <w:rPr>
                <w:sz w:val="26"/>
                <w:szCs w:val="26"/>
              </w:rPr>
              <w:t>2387</w:t>
            </w:r>
            <w:bookmarkStart w:id="0" w:name="_GoBack"/>
            <w:bookmarkEnd w:id="0"/>
            <w:r>
              <w:rPr>
                <w:sz w:val="26"/>
                <w:szCs w:val="26"/>
              </w:rPr>
              <w:t xml:space="preserve">         </w:t>
            </w:r>
          </w:p>
          <w:p w:rsidR="00690C31" w:rsidRDefault="00690C31" w:rsidP="00B95A51">
            <w:pPr>
              <w:jc w:val="right"/>
            </w:pPr>
          </w:p>
          <w:p w:rsidR="00690C31" w:rsidRDefault="00690C31" w:rsidP="00B95A51">
            <w:pPr>
              <w:jc w:val="right"/>
              <w:rPr>
                <w:b/>
                <w:bCs/>
              </w:rPr>
            </w:pPr>
          </w:p>
        </w:tc>
      </w:tr>
    </w:tbl>
    <w:p w:rsidR="00690C31" w:rsidRDefault="00690C31" w:rsidP="00CA2F61"/>
    <w:p w:rsidR="00690C31" w:rsidRDefault="00690C31" w:rsidP="00CA2F61"/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593"/>
      </w:tblGrid>
      <w:tr w:rsidR="00690C31" w:rsidRPr="00F40115" w:rsidTr="00A34A92">
        <w:trPr>
          <w:trHeight w:val="426"/>
        </w:trPr>
        <w:tc>
          <w:tcPr>
            <w:tcW w:w="6593" w:type="dxa"/>
          </w:tcPr>
          <w:p w:rsidR="00690C31" w:rsidRPr="00B06C69" w:rsidRDefault="00A34A92" w:rsidP="004D7619">
            <w:pPr>
              <w:shd w:val="clear" w:color="auto" w:fill="FFFFFF"/>
              <w:spacing w:line="298" w:lineRule="exact"/>
              <w:jc w:val="both"/>
            </w:pPr>
            <w:r>
              <w:rPr>
                <w:spacing w:val="-5"/>
                <w:sz w:val="26"/>
                <w:szCs w:val="26"/>
              </w:rPr>
              <w:t>О внесении изменений в постановление администрации муниципального района «Печора» от 29.12.201</w:t>
            </w:r>
            <w:r w:rsidR="004D7619">
              <w:rPr>
                <w:spacing w:val="-5"/>
                <w:sz w:val="26"/>
                <w:szCs w:val="26"/>
              </w:rPr>
              <w:t>2</w:t>
            </w:r>
            <w:r>
              <w:rPr>
                <w:spacing w:val="-5"/>
                <w:sz w:val="26"/>
                <w:szCs w:val="26"/>
              </w:rPr>
              <w:t xml:space="preserve"> г. № 2513 «</w:t>
            </w:r>
            <w:r w:rsidR="00690C31">
              <w:rPr>
                <w:spacing w:val="-5"/>
                <w:sz w:val="26"/>
                <w:szCs w:val="26"/>
              </w:rPr>
              <w:t xml:space="preserve">Об утверждении муниципальной программы «Развитие культуры, физической культуры, </w:t>
            </w:r>
            <w:r w:rsidR="00690C31">
              <w:rPr>
                <w:spacing w:val="-4"/>
                <w:sz w:val="26"/>
                <w:szCs w:val="26"/>
              </w:rPr>
              <w:t xml:space="preserve">спорта и туризма в муниципальном районе </w:t>
            </w:r>
            <w:r w:rsidR="00690C31">
              <w:rPr>
                <w:sz w:val="26"/>
                <w:szCs w:val="26"/>
              </w:rPr>
              <w:t>«Печора» (2013-2015 годы)»</w:t>
            </w:r>
          </w:p>
        </w:tc>
      </w:tr>
    </w:tbl>
    <w:p w:rsidR="00690C31" w:rsidRDefault="00690C31" w:rsidP="00F71A55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690C31" w:rsidRDefault="00690C31" w:rsidP="00F71A55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690C31" w:rsidRPr="005D23BB" w:rsidRDefault="00690C31" w:rsidP="00F71A55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690C31" w:rsidRPr="005D23BB" w:rsidRDefault="00690C31" w:rsidP="005B487A">
      <w:pPr>
        <w:pStyle w:val="a4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5D23BB">
        <w:rPr>
          <w:sz w:val="26"/>
          <w:szCs w:val="26"/>
        </w:rPr>
        <w:t>администрация ПОСТАНОВЛЯЕТ:</w:t>
      </w:r>
    </w:p>
    <w:p w:rsidR="00690C31" w:rsidRDefault="00690C31" w:rsidP="00D9266A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F139C6" w:rsidRPr="005D23BB" w:rsidRDefault="00F139C6" w:rsidP="00D9266A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A34A92" w:rsidRPr="00A34A92" w:rsidRDefault="006B1845" w:rsidP="00A34A92">
      <w:pPr>
        <w:shd w:val="clear" w:color="auto" w:fill="FFFFFF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A34A92" w:rsidRPr="00A34A92">
        <w:rPr>
          <w:sz w:val="26"/>
          <w:szCs w:val="26"/>
        </w:rPr>
        <w:t xml:space="preserve">Внести изменения в постановление администрации муниципального района «Печора» от 29.12.2012 г. № 2513 «Об утверждении муниципальной программы «Развитие культуры, физической культуры, спорта и туризма </w:t>
      </w:r>
      <w:r w:rsidR="00CF2C8B">
        <w:rPr>
          <w:sz w:val="26"/>
          <w:szCs w:val="26"/>
        </w:rPr>
        <w:t>в муниципальном районе «Печора» (2013-2015 годы)».</w:t>
      </w:r>
    </w:p>
    <w:p w:rsidR="00A34A92" w:rsidRPr="00A34A92" w:rsidRDefault="006B1845" w:rsidP="00A34A92">
      <w:pPr>
        <w:shd w:val="clear" w:color="auto" w:fill="FFFFFF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34A92" w:rsidRPr="00A34A92">
        <w:rPr>
          <w:sz w:val="26"/>
          <w:szCs w:val="26"/>
        </w:rPr>
        <w:t>1. В приложении к постановлению:</w:t>
      </w:r>
    </w:p>
    <w:p w:rsidR="00A34A92" w:rsidRPr="00A34A92" w:rsidRDefault="006B1845" w:rsidP="00A34A92">
      <w:pPr>
        <w:shd w:val="clear" w:color="auto" w:fill="FFFFFF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34A92" w:rsidRPr="00A34A92">
        <w:rPr>
          <w:sz w:val="26"/>
          <w:szCs w:val="26"/>
        </w:rPr>
        <w:t>1.</w:t>
      </w:r>
      <w:r w:rsidR="006812AE">
        <w:rPr>
          <w:sz w:val="26"/>
          <w:szCs w:val="26"/>
        </w:rPr>
        <w:t>1</w:t>
      </w:r>
      <w:r w:rsidR="00A34A92" w:rsidRPr="00A34A92">
        <w:rPr>
          <w:sz w:val="26"/>
          <w:szCs w:val="26"/>
        </w:rPr>
        <w:t xml:space="preserve">. </w:t>
      </w:r>
      <w:r w:rsidR="008E1263">
        <w:rPr>
          <w:sz w:val="26"/>
          <w:szCs w:val="26"/>
        </w:rPr>
        <w:t xml:space="preserve">В разделе </w:t>
      </w:r>
      <w:r w:rsidR="008E1263">
        <w:rPr>
          <w:sz w:val="26"/>
          <w:szCs w:val="26"/>
          <w:lang w:val="en-US"/>
        </w:rPr>
        <w:t>IV</w:t>
      </w:r>
      <w:r w:rsidR="008E1263" w:rsidRPr="008E1263">
        <w:rPr>
          <w:sz w:val="26"/>
          <w:szCs w:val="26"/>
        </w:rPr>
        <w:t xml:space="preserve"> </w:t>
      </w:r>
      <w:r w:rsidR="008E1263">
        <w:rPr>
          <w:sz w:val="26"/>
          <w:szCs w:val="26"/>
        </w:rPr>
        <w:t>«Система программных мероприятий» п</w:t>
      </w:r>
      <w:r w:rsidR="003E4457" w:rsidRPr="003E4457">
        <w:rPr>
          <w:sz w:val="26"/>
          <w:szCs w:val="26"/>
        </w:rPr>
        <w:t xml:space="preserve">одраздел 5 «Развитие туризма в муниципальном районе «Печора» </w:t>
      </w:r>
      <w:r w:rsidR="008E1263">
        <w:rPr>
          <w:sz w:val="26"/>
          <w:szCs w:val="26"/>
        </w:rPr>
        <w:t>(2013-2015 годы)</w:t>
      </w:r>
      <w:r w:rsidR="00635BE2">
        <w:rPr>
          <w:sz w:val="26"/>
          <w:szCs w:val="26"/>
        </w:rPr>
        <w:t>»</w:t>
      </w:r>
      <w:r w:rsidR="003E4457" w:rsidRPr="003E4457">
        <w:rPr>
          <w:sz w:val="26"/>
          <w:szCs w:val="26"/>
        </w:rPr>
        <w:t xml:space="preserve"> изложить в редакции согласно приложению </w:t>
      </w:r>
      <w:r w:rsidR="006812AE">
        <w:rPr>
          <w:sz w:val="26"/>
          <w:szCs w:val="26"/>
        </w:rPr>
        <w:t>1</w:t>
      </w:r>
      <w:r w:rsidR="003E4457" w:rsidRPr="003E4457">
        <w:rPr>
          <w:sz w:val="26"/>
          <w:szCs w:val="26"/>
        </w:rPr>
        <w:t>;</w:t>
      </w:r>
    </w:p>
    <w:p w:rsidR="00A34A92" w:rsidRPr="00A34A92" w:rsidRDefault="006B1845" w:rsidP="006812AE">
      <w:pPr>
        <w:shd w:val="clear" w:color="auto" w:fill="FFFFFF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F77AC8">
        <w:rPr>
          <w:sz w:val="26"/>
          <w:szCs w:val="26"/>
        </w:rPr>
        <w:t>1.</w:t>
      </w:r>
      <w:r w:rsidR="006812AE">
        <w:rPr>
          <w:sz w:val="26"/>
          <w:szCs w:val="26"/>
        </w:rPr>
        <w:t>2</w:t>
      </w:r>
      <w:r w:rsidR="00F77AC8">
        <w:rPr>
          <w:sz w:val="26"/>
          <w:szCs w:val="26"/>
        </w:rPr>
        <w:t>.</w:t>
      </w:r>
      <w:r w:rsidR="00EE4DAD">
        <w:rPr>
          <w:sz w:val="26"/>
          <w:szCs w:val="26"/>
        </w:rPr>
        <w:t xml:space="preserve"> В р</w:t>
      </w:r>
      <w:r w:rsidR="00CB727F">
        <w:rPr>
          <w:sz w:val="26"/>
          <w:szCs w:val="26"/>
        </w:rPr>
        <w:t>аздел</w:t>
      </w:r>
      <w:r w:rsidR="00A34A92" w:rsidRPr="00A34A92">
        <w:rPr>
          <w:sz w:val="26"/>
          <w:szCs w:val="26"/>
        </w:rPr>
        <w:t xml:space="preserve"> V «Ресурсное обеспечение программы»</w:t>
      </w:r>
      <w:r w:rsidR="00EE4DAD">
        <w:rPr>
          <w:sz w:val="26"/>
          <w:szCs w:val="26"/>
        </w:rPr>
        <w:t xml:space="preserve"> пункты </w:t>
      </w:r>
      <w:r w:rsidR="00903BD3">
        <w:rPr>
          <w:sz w:val="26"/>
          <w:szCs w:val="26"/>
        </w:rPr>
        <w:t xml:space="preserve">24, 25, 26 </w:t>
      </w:r>
      <w:r w:rsidR="00F77AC8">
        <w:rPr>
          <w:sz w:val="26"/>
          <w:szCs w:val="26"/>
        </w:rPr>
        <w:t xml:space="preserve">изложить в редакции согласно приложению </w:t>
      </w:r>
      <w:r w:rsidR="006812AE">
        <w:rPr>
          <w:sz w:val="26"/>
          <w:szCs w:val="26"/>
        </w:rPr>
        <w:t>2</w:t>
      </w:r>
      <w:r w:rsidR="00F77AC8">
        <w:rPr>
          <w:sz w:val="26"/>
          <w:szCs w:val="26"/>
        </w:rPr>
        <w:t>;</w:t>
      </w:r>
      <w:r w:rsidR="00A34A92" w:rsidRPr="00A34A92">
        <w:rPr>
          <w:sz w:val="26"/>
          <w:szCs w:val="26"/>
        </w:rPr>
        <w:t xml:space="preserve"> </w:t>
      </w:r>
    </w:p>
    <w:p w:rsidR="00A34A92" w:rsidRPr="00A34A92" w:rsidRDefault="006B1845" w:rsidP="00A34A92">
      <w:pPr>
        <w:shd w:val="clear" w:color="auto" w:fill="FFFFFF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34A92">
        <w:rPr>
          <w:sz w:val="26"/>
          <w:szCs w:val="26"/>
        </w:rPr>
        <w:t>1.</w:t>
      </w:r>
      <w:r w:rsidR="006812AE">
        <w:rPr>
          <w:sz w:val="26"/>
          <w:szCs w:val="26"/>
        </w:rPr>
        <w:t>3</w:t>
      </w:r>
      <w:r w:rsidR="00A34A92">
        <w:rPr>
          <w:sz w:val="26"/>
          <w:szCs w:val="26"/>
        </w:rPr>
        <w:t>.</w:t>
      </w:r>
      <w:r w:rsidR="002B1428">
        <w:rPr>
          <w:sz w:val="26"/>
          <w:szCs w:val="26"/>
        </w:rPr>
        <w:t xml:space="preserve"> В</w:t>
      </w:r>
      <w:r w:rsidR="00A34A92" w:rsidRPr="00A34A92">
        <w:rPr>
          <w:sz w:val="26"/>
          <w:szCs w:val="26"/>
        </w:rPr>
        <w:t xml:space="preserve"> подпрограмм</w:t>
      </w:r>
      <w:r w:rsidR="002B1428">
        <w:rPr>
          <w:sz w:val="26"/>
          <w:szCs w:val="26"/>
        </w:rPr>
        <w:t>е</w:t>
      </w:r>
      <w:r w:rsidR="00A34A92" w:rsidRPr="00A34A92">
        <w:rPr>
          <w:sz w:val="26"/>
          <w:szCs w:val="26"/>
        </w:rPr>
        <w:t xml:space="preserve"> «Развитие туризма в муниципальном районе «Печора» </w:t>
      </w:r>
      <w:r w:rsidR="00F12ABE" w:rsidRPr="00F12ABE">
        <w:rPr>
          <w:sz w:val="26"/>
          <w:szCs w:val="26"/>
        </w:rPr>
        <w:t xml:space="preserve">(2013-2015 годы)» </w:t>
      </w:r>
      <w:r w:rsidR="002B1428">
        <w:rPr>
          <w:sz w:val="26"/>
          <w:szCs w:val="26"/>
        </w:rPr>
        <w:t xml:space="preserve">раздел </w:t>
      </w:r>
      <w:r w:rsidR="002B1428" w:rsidRPr="002B1428">
        <w:rPr>
          <w:sz w:val="26"/>
          <w:szCs w:val="26"/>
        </w:rPr>
        <w:t xml:space="preserve">IV </w:t>
      </w:r>
      <w:r w:rsidR="00A34A92" w:rsidRPr="00A34A92">
        <w:rPr>
          <w:sz w:val="26"/>
          <w:szCs w:val="26"/>
        </w:rPr>
        <w:t>«Система программных мероприя</w:t>
      </w:r>
      <w:r w:rsidR="001F04AA">
        <w:rPr>
          <w:sz w:val="26"/>
          <w:szCs w:val="26"/>
        </w:rPr>
        <w:t xml:space="preserve">тий» изложить в редакции согласно приложению </w:t>
      </w:r>
      <w:r w:rsidR="006812AE">
        <w:rPr>
          <w:sz w:val="26"/>
          <w:szCs w:val="26"/>
        </w:rPr>
        <w:t>3</w:t>
      </w:r>
      <w:r w:rsidR="001F04AA">
        <w:rPr>
          <w:sz w:val="26"/>
          <w:szCs w:val="26"/>
        </w:rPr>
        <w:t>;</w:t>
      </w:r>
    </w:p>
    <w:p w:rsidR="00550D8C" w:rsidRPr="006812AE" w:rsidRDefault="006B1845" w:rsidP="006812AE">
      <w:pPr>
        <w:shd w:val="clear" w:color="auto" w:fill="FFFFFF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34A92">
        <w:rPr>
          <w:sz w:val="26"/>
          <w:szCs w:val="26"/>
        </w:rPr>
        <w:t>1.</w:t>
      </w:r>
      <w:r w:rsidR="006812AE">
        <w:rPr>
          <w:sz w:val="26"/>
          <w:szCs w:val="26"/>
        </w:rPr>
        <w:t>4</w:t>
      </w:r>
      <w:r w:rsidR="002B1428">
        <w:rPr>
          <w:sz w:val="26"/>
          <w:szCs w:val="26"/>
        </w:rPr>
        <w:t xml:space="preserve">. В </w:t>
      </w:r>
      <w:r w:rsidR="00A34A92" w:rsidRPr="00A34A92">
        <w:rPr>
          <w:sz w:val="26"/>
          <w:szCs w:val="26"/>
        </w:rPr>
        <w:t>подпрограмм</w:t>
      </w:r>
      <w:r w:rsidR="002B1428">
        <w:rPr>
          <w:sz w:val="26"/>
          <w:szCs w:val="26"/>
        </w:rPr>
        <w:t>е</w:t>
      </w:r>
      <w:r w:rsidR="00A34A92" w:rsidRPr="00A34A92">
        <w:rPr>
          <w:sz w:val="26"/>
          <w:szCs w:val="26"/>
        </w:rPr>
        <w:t xml:space="preserve"> «Развитие туризма в муниципальном районе «Печора»</w:t>
      </w:r>
      <w:r w:rsidR="00F12ABE" w:rsidRPr="00F12ABE">
        <w:t xml:space="preserve"> </w:t>
      </w:r>
      <w:r w:rsidR="00F12ABE" w:rsidRPr="00F12ABE">
        <w:rPr>
          <w:sz w:val="26"/>
          <w:szCs w:val="26"/>
        </w:rPr>
        <w:t>(2013-2015 годы)»</w:t>
      </w:r>
      <w:r w:rsidR="002B1428">
        <w:rPr>
          <w:sz w:val="26"/>
          <w:szCs w:val="26"/>
        </w:rPr>
        <w:t xml:space="preserve"> </w:t>
      </w:r>
      <w:r w:rsidR="00EE4DAD">
        <w:rPr>
          <w:sz w:val="26"/>
          <w:szCs w:val="26"/>
        </w:rPr>
        <w:t xml:space="preserve">в </w:t>
      </w:r>
      <w:r w:rsidR="002B1428" w:rsidRPr="002B1428">
        <w:rPr>
          <w:sz w:val="26"/>
          <w:szCs w:val="26"/>
        </w:rPr>
        <w:t>раздел</w:t>
      </w:r>
      <w:r w:rsidR="00EE4DAD">
        <w:rPr>
          <w:sz w:val="26"/>
          <w:szCs w:val="26"/>
        </w:rPr>
        <w:t>е</w:t>
      </w:r>
      <w:r w:rsidR="002B1428" w:rsidRPr="002B1428">
        <w:rPr>
          <w:sz w:val="26"/>
          <w:szCs w:val="26"/>
        </w:rPr>
        <w:t xml:space="preserve"> V </w:t>
      </w:r>
      <w:r w:rsidR="00A34A92" w:rsidRPr="00A34A92">
        <w:rPr>
          <w:sz w:val="26"/>
          <w:szCs w:val="26"/>
        </w:rPr>
        <w:t>«Ресурсное обеспечение подпрограммы»</w:t>
      </w:r>
      <w:r w:rsidR="00EE4DAD">
        <w:rPr>
          <w:sz w:val="26"/>
          <w:szCs w:val="26"/>
        </w:rPr>
        <w:t xml:space="preserve"> пункты </w:t>
      </w:r>
      <w:r w:rsidR="00903BD3">
        <w:rPr>
          <w:sz w:val="26"/>
          <w:szCs w:val="26"/>
        </w:rPr>
        <w:t>3, 4, 5</w:t>
      </w:r>
      <w:r w:rsidR="00A34A92" w:rsidRPr="00A34A92">
        <w:rPr>
          <w:sz w:val="26"/>
          <w:szCs w:val="26"/>
        </w:rPr>
        <w:t xml:space="preserve"> изложить в</w:t>
      </w:r>
      <w:r w:rsidR="00F139C6">
        <w:rPr>
          <w:sz w:val="26"/>
          <w:szCs w:val="26"/>
        </w:rPr>
        <w:t xml:space="preserve"> редакции согласно приложению </w:t>
      </w:r>
      <w:r w:rsidR="006812AE">
        <w:rPr>
          <w:sz w:val="26"/>
          <w:szCs w:val="26"/>
        </w:rPr>
        <w:t>4</w:t>
      </w:r>
      <w:r w:rsidR="00F139C6">
        <w:rPr>
          <w:sz w:val="26"/>
          <w:szCs w:val="26"/>
        </w:rPr>
        <w:t>.</w:t>
      </w:r>
      <w:r w:rsidR="003A5737" w:rsidRPr="003A5737">
        <w:rPr>
          <w:spacing w:val="-6"/>
          <w:sz w:val="26"/>
          <w:szCs w:val="26"/>
        </w:rPr>
        <w:t xml:space="preserve"> </w:t>
      </w:r>
    </w:p>
    <w:p w:rsidR="00690C31" w:rsidRDefault="006812AE" w:rsidP="00A34A92">
      <w:pPr>
        <w:widowControl w:val="0"/>
        <w:shd w:val="clear" w:color="auto" w:fill="FFFFFF"/>
        <w:tabs>
          <w:tab w:val="left" w:pos="1114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pacing w:val="-10"/>
          <w:sz w:val="26"/>
          <w:szCs w:val="26"/>
        </w:rPr>
        <w:t>2</w:t>
      </w:r>
      <w:r w:rsidR="00A34A92">
        <w:rPr>
          <w:spacing w:val="-10"/>
          <w:sz w:val="26"/>
          <w:szCs w:val="26"/>
        </w:rPr>
        <w:t xml:space="preserve">. </w:t>
      </w:r>
      <w:r w:rsidR="00690C31" w:rsidRPr="00B06C69">
        <w:rPr>
          <w:spacing w:val="-10"/>
          <w:sz w:val="26"/>
          <w:szCs w:val="26"/>
        </w:rPr>
        <w:t xml:space="preserve">Настоящее постановление подлежит размещению на официальном сайте </w:t>
      </w:r>
      <w:r w:rsidR="00690C31" w:rsidRPr="00B06C69">
        <w:rPr>
          <w:sz w:val="26"/>
          <w:szCs w:val="26"/>
        </w:rPr>
        <w:t>администрации муниципального района «Печора».</w:t>
      </w:r>
    </w:p>
    <w:p w:rsidR="003F5E2E" w:rsidRDefault="003F5E2E" w:rsidP="00A34A92">
      <w:pPr>
        <w:widowControl w:val="0"/>
        <w:shd w:val="clear" w:color="auto" w:fill="FFFFFF"/>
        <w:tabs>
          <w:tab w:val="left" w:pos="1114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6B6B08" w:rsidRDefault="006B6B08" w:rsidP="00A34A92">
      <w:pPr>
        <w:widowControl w:val="0"/>
        <w:shd w:val="clear" w:color="auto" w:fill="FFFFFF"/>
        <w:tabs>
          <w:tab w:val="left" w:pos="1114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3F5E2E" w:rsidRDefault="003F5E2E" w:rsidP="00A34A92">
      <w:pPr>
        <w:widowControl w:val="0"/>
        <w:shd w:val="clear" w:color="auto" w:fill="FFFFFF"/>
        <w:tabs>
          <w:tab w:val="left" w:pos="1114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3F5E2E" w:rsidRPr="00291BF9" w:rsidRDefault="003F5E2E" w:rsidP="003F5E2E">
      <w:pPr>
        <w:widowControl w:val="0"/>
        <w:shd w:val="clear" w:color="auto" w:fill="FFFFFF"/>
        <w:tabs>
          <w:tab w:val="left" w:pos="1114"/>
        </w:tabs>
        <w:autoSpaceDE w:val="0"/>
        <w:autoSpaceDN w:val="0"/>
        <w:adjustRightInd w:val="0"/>
        <w:jc w:val="both"/>
        <w:rPr>
          <w:spacing w:val="-22"/>
          <w:sz w:val="26"/>
          <w:szCs w:val="26"/>
        </w:rPr>
      </w:pPr>
      <w:r>
        <w:rPr>
          <w:sz w:val="26"/>
          <w:szCs w:val="26"/>
        </w:rPr>
        <w:t>Глава администрации                                                                                 В.А. Николаев</w:t>
      </w:r>
    </w:p>
    <w:p w:rsidR="00F139C6" w:rsidRDefault="00F139C6" w:rsidP="00D9266A">
      <w:pPr>
        <w:tabs>
          <w:tab w:val="left" w:pos="-142"/>
          <w:tab w:val="left" w:pos="284"/>
          <w:tab w:val="left" w:pos="993"/>
          <w:tab w:val="left" w:pos="1134"/>
        </w:tabs>
        <w:jc w:val="both"/>
        <w:rPr>
          <w:sz w:val="26"/>
          <w:szCs w:val="26"/>
        </w:rPr>
      </w:pPr>
    </w:p>
    <w:sectPr w:rsidR="00F139C6" w:rsidSect="006B6B0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868" w:rsidRDefault="00A47868" w:rsidP="00BF0BCA">
      <w:r>
        <w:separator/>
      </w:r>
    </w:p>
  </w:endnote>
  <w:endnote w:type="continuationSeparator" w:id="0">
    <w:p w:rsidR="00A47868" w:rsidRDefault="00A47868" w:rsidP="00BF0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868" w:rsidRDefault="00A47868" w:rsidP="00BF0BCA">
      <w:r>
        <w:separator/>
      </w:r>
    </w:p>
  </w:footnote>
  <w:footnote w:type="continuationSeparator" w:id="0">
    <w:p w:rsidR="00A47868" w:rsidRDefault="00A47868" w:rsidP="00BF0B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38664E2"/>
    <w:lvl w:ilvl="0">
      <w:numFmt w:val="bullet"/>
      <w:lvlText w:val="*"/>
      <w:lvlJc w:val="left"/>
    </w:lvl>
  </w:abstractNum>
  <w:abstractNum w:abstractNumId="1">
    <w:nsid w:val="0F33527B"/>
    <w:multiLevelType w:val="hybridMultilevel"/>
    <w:tmpl w:val="4C34E42A"/>
    <w:lvl w:ilvl="0" w:tplc="3848A160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134730F6"/>
    <w:multiLevelType w:val="multilevel"/>
    <w:tmpl w:val="B40E25E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">
    <w:nsid w:val="274069DB"/>
    <w:multiLevelType w:val="multilevel"/>
    <w:tmpl w:val="A348A25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D722340"/>
    <w:multiLevelType w:val="multilevel"/>
    <w:tmpl w:val="037E6A5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5" w:hanging="1800"/>
      </w:pPr>
      <w:rPr>
        <w:rFonts w:hint="default"/>
      </w:rPr>
    </w:lvl>
  </w:abstractNum>
  <w:abstractNum w:abstractNumId="5">
    <w:nsid w:val="4EA67BB9"/>
    <w:multiLevelType w:val="hybridMultilevel"/>
    <w:tmpl w:val="A348A252"/>
    <w:lvl w:ilvl="0" w:tplc="6D469DA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15F4B86"/>
    <w:multiLevelType w:val="hybridMultilevel"/>
    <w:tmpl w:val="BF9C40A0"/>
    <w:lvl w:ilvl="0" w:tplc="D2FCAE6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8D804D2"/>
    <w:multiLevelType w:val="singleLevel"/>
    <w:tmpl w:val="1424F778"/>
    <w:lvl w:ilvl="0">
      <w:start w:val="2"/>
      <w:numFmt w:val="decimal"/>
      <w:lvlText w:val="%1."/>
      <w:legacy w:legacy="1" w:legacySpace="0" w:legacyIndent="250"/>
      <w:lvlJc w:val="left"/>
      <w:rPr>
        <w:rFonts w:ascii="Times New Roman" w:hAnsi="Times New Roman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93"/>
        <w:lvlJc w:val="left"/>
        <w:rPr>
          <w:rFonts w:ascii="Times New Roman" w:hAnsi="Times New Roman" w:hint="default"/>
        </w:rPr>
      </w:lvl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F61"/>
    <w:rsid w:val="0002093E"/>
    <w:rsid w:val="000334BD"/>
    <w:rsid w:val="000551F0"/>
    <w:rsid w:val="000566C6"/>
    <w:rsid w:val="00070912"/>
    <w:rsid w:val="000712EB"/>
    <w:rsid w:val="00097AB5"/>
    <w:rsid w:val="000E2E05"/>
    <w:rsid w:val="000E3891"/>
    <w:rsid w:val="000E795E"/>
    <w:rsid w:val="0012513C"/>
    <w:rsid w:val="00126F1D"/>
    <w:rsid w:val="00130D70"/>
    <w:rsid w:val="00144754"/>
    <w:rsid w:val="001453A5"/>
    <w:rsid w:val="00150835"/>
    <w:rsid w:val="00150912"/>
    <w:rsid w:val="0016263D"/>
    <w:rsid w:val="00167B02"/>
    <w:rsid w:val="001707DD"/>
    <w:rsid w:val="0017212A"/>
    <w:rsid w:val="001734D5"/>
    <w:rsid w:val="00191045"/>
    <w:rsid w:val="0019442F"/>
    <w:rsid w:val="001E3087"/>
    <w:rsid w:val="001F04AA"/>
    <w:rsid w:val="002047BE"/>
    <w:rsid w:val="00205038"/>
    <w:rsid w:val="00210D8B"/>
    <w:rsid w:val="00215DAE"/>
    <w:rsid w:val="00226F3B"/>
    <w:rsid w:val="00232D68"/>
    <w:rsid w:val="002515A8"/>
    <w:rsid w:val="00251A4B"/>
    <w:rsid w:val="00257D69"/>
    <w:rsid w:val="002615C9"/>
    <w:rsid w:val="00275A3C"/>
    <w:rsid w:val="002877BC"/>
    <w:rsid w:val="00291BF9"/>
    <w:rsid w:val="002934B4"/>
    <w:rsid w:val="002B1428"/>
    <w:rsid w:val="002D0F78"/>
    <w:rsid w:val="002D5830"/>
    <w:rsid w:val="002D61A1"/>
    <w:rsid w:val="002E52AB"/>
    <w:rsid w:val="002F3EA1"/>
    <w:rsid w:val="003011A9"/>
    <w:rsid w:val="00303586"/>
    <w:rsid w:val="00305909"/>
    <w:rsid w:val="003101C4"/>
    <w:rsid w:val="00310542"/>
    <w:rsid w:val="003122CE"/>
    <w:rsid w:val="00317A08"/>
    <w:rsid w:val="00323080"/>
    <w:rsid w:val="003510F5"/>
    <w:rsid w:val="0035626A"/>
    <w:rsid w:val="00381DAA"/>
    <w:rsid w:val="00391A08"/>
    <w:rsid w:val="003A5737"/>
    <w:rsid w:val="003D3B23"/>
    <w:rsid w:val="003E4457"/>
    <w:rsid w:val="003E58C4"/>
    <w:rsid w:val="003F5160"/>
    <w:rsid w:val="003F5E2E"/>
    <w:rsid w:val="0042060E"/>
    <w:rsid w:val="00424830"/>
    <w:rsid w:val="00436A2B"/>
    <w:rsid w:val="004371F8"/>
    <w:rsid w:val="00443AA0"/>
    <w:rsid w:val="0045222A"/>
    <w:rsid w:val="00474FE9"/>
    <w:rsid w:val="00497A5F"/>
    <w:rsid w:val="004A4C5E"/>
    <w:rsid w:val="004C2A6C"/>
    <w:rsid w:val="004D7619"/>
    <w:rsid w:val="004F76AF"/>
    <w:rsid w:val="004F7855"/>
    <w:rsid w:val="00500C50"/>
    <w:rsid w:val="005105BE"/>
    <w:rsid w:val="00517EB3"/>
    <w:rsid w:val="0053483D"/>
    <w:rsid w:val="00550D8C"/>
    <w:rsid w:val="005542E2"/>
    <w:rsid w:val="005611D5"/>
    <w:rsid w:val="005822A2"/>
    <w:rsid w:val="005A686A"/>
    <w:rsid w:val="005B487A"/>
    <w:rsid w:val="005B4A7A"/>
    <w:rsid w:val="005B57E1"/>
    <w:rsid w:val="005C57CB"/>
    <w:rsid w:val="005D23BB"/>
    <w:rsid w:val="00635BE2"/>
    <w:rsid w:val="006812AE"/>
    <w:rsid w:val="00690C31"/>
    <w:rsid w:val="006B1845"/>
    <w:rsid w:val="006B1FD4"/>
    <w:rsid w:val="006B3399"/>
    <w:rsid w:val="006B6B08"/>
    <w:rsid w:val="006C4928"/>
    <w:rsid w:val="006D5755"/>
    <w:rsid w:val="0072042E"/>
    <w:rsid w:val="007366C9"/>
    <w:rsid w:val="00736E10"/>
    <w:rsid w:val="00770391"/>
    <w:rsid w:val="007722F2"/>
    <w:rsid w:val="00772586"/>
    <w:rsid w:val="00773B15"/>
    <w:rsid w:val="007B36CB"/>
    <w:rsid w:val="007B3BFC"/>
    <w:rsid w:val="007C69BD"/>
    <w:rsid w:val="007F1827"/>
    <w:rsid w:val="00804496"/>
    <w:rsid w:val="0081121A"/>
    <w:rsid w:val="00843E95"/>
    <w:rsid w:val="00844E78"/>
    <w:rsid w:val="00860810"/>
    <w:rsid w:val="0087021F"/>
    <w:rsid w:val="00877CBD"/>
    <w:rsid w:val="008A06B3"/>
    <w:rsid w:val="008C43A0"/>
    <w:rsid w:val="008C593D"/>
    <w:rsid w:val="008E1263"/>
    <w:rsid w:val="008E52CC"/>
    <w:rsid w:val="00903BD3"/>
    <w:rsid w:val="00911E1B"/>
    <w:rsid w:val="00930913"/>
    <w:rsid w:val="00931950"/>
    <w:rsid w:val="00933198"/>
    <w:rsid w:val="00933B92"/>
    <w:rsid w:val="00943EDB"/>
    <w:rsid w:val="00943FE2"/>
    <w:rsid w:val="00953488"/>
    <w:rsid w:val="00953779"/>
    <w:rsid w:val="009604F2"/>
    <w:rsid w:val="00985E10"/>
    <w:rsid w:val="00990289"/>
    <w:rsid w:val="009A4746"/>
    <w:rsid w:val="009B04E8"/>
    <w:rsid w:val="009C4D08"/>
    <w:rsid w:val="009D61FF"/>
    <w:rsid w:val="00A035D3"/>
    <w:rsid w:val="00A11165"/>
    <w:rsid w:val="00A3100A"/>
    <w:rsid w:val="00A34A92"/>
    <w:rsid w:val="00A47868"/>
    <w:rsid w:val="00A5312E"/>
    <w:rsid w:val="00A72A75"/>
    <w:rsid w:val="00A90ACB"/>
    <w:rsid w:val="00A94B43"/>
    <w:rsid w:val="00AA57DA"/>
    <w:rsid w:val="00AB1FC8"/>
    <w:rsid w:val="00AB22E7"/>
    <w:rsid w:val="00AC4EB8"/>
    <w:rsid w:val="00AD066C"/>
    <w:rsid w:val="00AD502A"/>
    <w:rsid w:val="00AE19E1"/>
    <w:rsid w:val="00AE1A50"/>
    <w:rsid w:val="00B06C69"/>
    <w:rsid w:val="00B07265"/>
    <w:rsid w:val="00B11F91"/>
    <w:rsid w:val="00B20002"/>
    <w:rsid w:val="00B249BB"/>
    <w:rsid w:val="00B25880"/>
    <w:rsid w:val="00B641FF"/>
    <w:rsid w:val="00B654D2"/>
    <w:rsid w:val="00B65F6A"/>
    <w:rsid w:val="00B82844"/>
    <w:rsid w:val="00B9142C"/>
    <w:rsid w:val="00B95A51"/>
    <w:rsid w:val="00BB3F3E"/>
    <w:rsid w:val="00BD1A51"/>
    <w:rsid w:val="00BF0BCA"/>
    <w:rsid w:val="00BF6238"/>
    <w:rsid w:val="00C25025"/>
    <w:rsid w:val="00C35B3A"/>
    <w:rsid w:val="00C66C7C"/>
    <w:rsid w:val="00C74DCD"/>
    <w:rsid w:val="00C75632"/>
    <w:rsid w:val="00C76EF0"/>
    <w:rsid w:val="00C77418"/>
    <w:rsid w:val="00C854EE"/>
    <w:rsid w:val="00CA024D"/>
    <w:rsid w:val="00CA2F61"/>
    <w:rsid w:val="00CB727F"/>
    <w:rsid w:val="00CF2C8B"/>
    <w:rsid w:val="00D0444C"/>
    <w:rsid w:val="00D164B2"/>
    <w:rsid w:val="00D1652D"/>
    <w:rsid w:val="00D24E02"/>
    <w:rsid w:val="00D270CF"/>
    <w:rsid w:val="00D44FB8"/>
    <w:rsid w:val="00D60DA4"/>
    <w:rsid w:val="00D65CFF"/>
    <w:rsid w:val="00D67759"/>
    <w:rsid w:val="00D9266A"/>
    <w:rsid w:val="00D9392A"/>
    <w:rsid w:val="00D95893"/>
    <w:rsid w:val="00DB75B1"/>
    <w:rsid w:val="00E05638"/>
    <w:rsid w:val="00E061EC"/>
    <w:rsid w:val="00E20041"/>
    <w:rsid w:val="00E26EF5"/>
    <w:rsid w:val="00E35573"/>
    <w:rsid w:val="00E36BD8"/>
    <w:rsid w:val="00E411D6"/>
    <w:rsid w:val="00E51579"/>
    <w:rsid w:val="00E566CE"/>
    <w:rsid w:val="00EC4828"/>
    <w:rsid w:val="00EC5B3B"/>
    <w:rsid w:val="00EE4DAD"/>
    <w:rsid w:val="00F04308"/>
    <w:rsid w:val="00F04ACF"/>
    <w:rsid w:val="00F12ABE"/>
    <w:rsid w:val="00F139C6"/>
    <w:rsid w:val="00F30136"/>
    <w:rsid w:val="00F40115"/>
    <w:rsid w:val="00F40FE7"/>
    <w:rsid w:val="00F71A55"/>
    <w:rsid w:val="00F739EA"/>
    <w:rsid w:val="00F77AC8"/>
    <w:rsid w:val="00FB41C3"/>
    <w:rsid w:val="00FC2392"/>
    <w:rsid w:val="00FC2F80"/>
    <w:rsid w:val="00FC6544"/>
    <w:rsid w:val="00FD3270"/>
    <w:rsid w:val="00FE0D08"/>
    <w:rsid w:val="00FE3AC7"/>
    <w:rsid w:val="00FF0C35"/>
    <w:rsid w:val="00FF0D8B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F6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C57CB"/>
    <w:pPr>
      <w:keepNext/>
      <w:jc w:val="center"/>
      <w:outlineLvl w:val="0"/>
    </w:pPr>
    <w:rPr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C57CB"/>
    <w:rPr>
      <w:rFonts w:ascii="Times New Roman" w:hAnsi="Times New Roman" w:cs="Times New Roman"/>
      <w:sz w:val="40"/>
      <w:szCs w:val="40"/>
    </w:rPr>
  </w:style>
  <w:style w:type="paragraph" w:styleId="2">
    <w:name w:val="Body Text 2"/>
    <w:basedOn w:val="a"/>
    <w:link w:val="20"/>
    <w:uiPriority w:val="99"/>
    <w:rsid w:val="00CA2F61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18"/>
      <w:szCs w:val="18"/>
    </w:rPr>
  </w:style>
  <w:style w:type="character" w:customStyle="1" w:styleId="20">
    <w:name w:val="Основной текст 2 Знак"/>
    <w:basedOn w:val="a0"/>
    <w:link w:val="2"/>
    <w:uiPriority w:val="99"/>
    <w:locked/>
    <w:rsid w:val="00CA2F6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CA2F61"/>
    <w:pPr>
      <w:ind w:left="720"/>
    </w:pPr>
  </w:style>
  <w:style w:type="paragraph" w:styleId="a4">
    <w:name w:val="Normal (Web)"/>
    <w:basedOn w:val="a"/>
    <w:uiPriority w:val="99"/>
    <w:rsid w:val="00CA2F6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rsid w:val="00CA2F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A2F61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rsid w:val="005C57C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C57CB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5C57C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A68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a9">
    <w:name w:val="Table Grid"/>
    <w:basedOn w:val="a1"/>
    <w:uiPriority w:val="99"/>
    <w:rsid w:val="00C854E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Текст акта"/>
    <w:uiPriority w:val="99"/>
    <w:rsid w:val="00C854EE"/>
    <w:pPr>
      <w:widowControl w:val="0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D24E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xl74">
    <w:name w:val="xl74"/>
    <w:basedOn w:val="a"/>
    <w:uiPriority w:val="99"/>
    <w:rsid w:val="00A035D3"/>
    <w:pPr>
      <w:spacing w:before="100" w:beforeAutospacing="1" w:after="100" w:afterAutospacing="1"/>
      <w:jc w:val="center"/>
      <w:textAlignment w:val="top"/>
    </w:pPr>
    <w:rPr>
      <w:rFonts w:eastAsia="Calibri"/>
    </w:rPr>
  </w:style>
  <w:style w:type="paragraph" w:customStyle="1" w:styleId="11">
    <w:name w:val="Стиль1"/>
    <w:basedOn w:val="a"/>
    <w:uiPriority w:val="99"/>
    <w:rsid w:val="00A035D3"/>
    <w:pPr>
      <w:jc w:val="both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F6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C57CB"/>
    <w:pPr>
      <w:keepNext/>
      <w:jc w:val="center"/>
      <w:outlineLvl w:val="0"/>
    </w:pPr>
    <w:rPr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C57CB"/>
    <w:rPr>
      <w:rFonts w:ascii="Times New Roman" w:hAnsi="Times New Roman" w:cs="Times New Roman"/>
      <w:sz w:val="40"/>
      <w:szCs w:val="40"/>
    </w:rPr>
  </w:style>
  <w:style w:type="paragraph" w:styleId="2">
    <w:name w:val="Body Text 2"/>
    <w:basedOn w:val="a"/>
    <w:link w:val="20"/>
    <w:uiPriority w:val="99"/>
    <w:rsid w:val="00CA2F61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18"/>
      <w:szCs w:val="18"/>
    </w:rPr>
  </w:style>
  <w:style w:type="character" w:customStyle="1" w:styleId="20">
    <w:name w:val="Основной текст 2 Знак"/>
    <w:basedOn w:val="a0"/>
    <w:link w:val="2"/>
    <w:uiPriority w:val="99"/>
    <w:locked/>
    <w:rsid w:val="00CA2F6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CA2F61"/>
    <w:pPr>
      <w:ind w:left="720"/>
    </w:pPr>
  </w:style>
  <w:style w:type="paragraph" w:styleId="a4">
    <w:name w:val="Normal (Web)"/>
    <w:basedOn w:val="a"/>
    <w:uiPriority w:val="99"/>
    <w:rsid w:val="00CA2F6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rsid w:val="00CA2F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A2F61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rsid w:val="005C57C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C57CB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5C57C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A68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a9">
    <w:name w:val="Table Grid"/>
    <w:basedOn w:val="a1"/>
    <w:uiPriority w:val="99"/>
    <w:rsid w:val="00C854E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Текст акта"/>
    <w:uiPriority w:val="99"/>
    <w:rsid w:val="00C854EE"/>
    <w:pPr>
      <w:widowControl w:val="0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D24E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xl74">
    <w:name w:val="xl74"/>
    <w:basedOn w:val="a"/>
    <w:uiPriority w:val="99"/>
    <w:rsid w:val="00A035D3"/>
    <w:pPr>
      <w:spacing w:before="100" w:beforeAutospacing="1" w:after="100" w:afterAutospacing="1"/>
      <w:jc w:val="center"/>
      <w:textAlignment w:val="top"/>
    </w:pPr>
    <w:rPr>
      <w:rFonts w:eastAsia="Calibri"/>
    </w:rPr>
  </w:style>
  <w:style w:type="paragraph" w:customStyle="1" w:styleId="11">
    <w:name w:val="Стиль1"/>
    <w:basedOn w:val="a"/>
    <w:uiPriority w:val="99"/>
    <w:rsid w:val="00A035D3"/>
    <w:pPr>
      <w:jc w:val="both"/>
    </w:pPr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05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попопопо</vt:lpstr>
    </vt:vector>
  </TitlesOfParts>
  <Company>Отдел культуры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попопопо</dc:title>
  <dc:creator>Танюшка</dc:creator>
  <cp:lastModifiedBy>admin</cp:lastModifiedBy>
  <cp:revision>3</cp:revision>
  <cp:lastPrinted>2013-12-03T06:57:00Z</cp:lastPrinted>
  <dcterms:created xsi:type="dcterms:W3CDTF">2013-12-11T09:00:00Z</dcterms:created>
  <dcterms:modified xsi:type="dcterms:W3CDTF">2013-12-12T08:02:00Z</dcterms:modified>
</cp:coreProperties>
</file>